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F7" w:rsidRDefault="00C437F7" w:rsidP="00C437F7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EB6905">
        <w:rPr>
          <w:rFonts w:ascii="Arial" w:eastAsia="Arial" w:hAnsi="Arial" w:cs="Arial"/>
          <w:sz w:val="20"/>
          <w:szCs w:val="20"/>
        </w:rPr>
        <w:t>29.10</w:t>
      </w:r>
      <w:r>
        <w:rPr>
          <w:rFonts w:ascii="Arial" w:eastAsia="Arial" w:hAnsi="Arial" w:cs="Arial"/>
          <w:sz w:val="20"/>
          <w:szCs w:val="20"/>
        </w:rPr>
        <w:t xml:space="preserve">.2017 r. </w:t>
      </w:r>
    </w:p>
    <w:p w:rsidR="00C437F7" w:rsidRDefault="00C437F7" w:rsidP="00C437F7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C437F7" w:rsidRDefault="00C437F7" w:rsidP="00C437F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C437F7" w:rsidRDefault="00C437F7" w:rsidP="00C437F7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C437F7" w:rsidRDefault="00C437F7" w:rsidP="00C437F7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C437F7" w:rsidRDefault="00C437F7" w:rsidP="00C437F7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C437F7" w:rsidRDefault="00C437F7" w:rsidP="00C437F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C437F7" w:rsidRDefault="00C437F7" w:rsidP="00C437F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EB6905" w:rsidRDefault="00C437F7" w:rsidP="00EB6905">
      <w:pPr>
        <w:pStyle w:val="normal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 w:rsidR="00EB6905">
        <w:rPr>
          <w:rFonts w:ascii="Arial" w:eastAsia="Arial" w:hAnsi="Arial" w:cs="Arial"/>
          <w:b/>
          <w:sz w:val="20"/>
          <w:szCs w:val="20"/>
        </w:rPr>
        <w:t>„Wyposażenie w sprzęt medyczny zaplecza weterynaryjnego Ośrodka Rehabilitacji Ptaków Dzikich w Bukwałdzie”</w:t>
      </w:r>
    </w:p>
    <w:p w:rsidR="00EB6905" w:rsidRDefault="00EB6905" w:rsidP="00EB6905">
      <w:pPr>
        <w:pStyle w:val="normal"/>
        <w:jc w:val="center"/>
      </w:pPr>
      <w:r>
        <w:rPr>
          <w:rFonts w:ascii="Arial" w:eastAsia="Arial" w:hAnsi="Arial" w:cs="Arial"/>
          <w:sz w:val="20"/>
          <w:szCs w:val="20"/>
        </w:rPr>
        <w:t>Znak sprawy: 12/ZO/2017</w:t>
      </w:r>
    </w:p>
    <w:p w:rsidR="00C437F7" w:rsidRDefault="00C437F7" w:rsidP="00EB6905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C437F7" w:rsidTr="00E160B4">
        <w:trPr>
          <w:trHeight w:val="720"/>
        </w:trPr>
        <w:tc>
          <w:tcPr>
            <w:tcW w:w="2457" w:type="dxa"/>
            <w:vAlign w:val="center"/>
          </w:tcPr>
          <w:p w:rsidR="00C437F7" w:rsidRDefault="00C437F7" w:rsidP="001C60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540"/>
        </w:trPr>
        <w:tc>
          <w:tcPr>
            <w:tcW w:w="2457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540"/>
        </w:trPr>
        <w:tc>
          <w:tcPr>
            <w:tcW w:w="2457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C437F7" w:rsidTr="00E160B4"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4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4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C437F7" w:rsidRDefault="00C437F7" w:rsidP="00E160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EB6905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W odpowiedzi na zapytanie ofertowe nr </w:t>
      </w:r>
      <w:r w:rsidR="00EB6905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/ZO/2017, którego przedmiotem zamówienia jest: </w:t>
      </w:r>
      <w:r w:rsidR="00EB6905">
        <w:rPr>
          <w:rFonts w:ascii="Arial" w:eastAsia="Arial" w:hAnsi="Arial" w:cs="Arial"/>
          <w:b/>
          <w:sz w:val="20"/>
          <w:szCs w:val="20"/>
        </w:rPr>
        <w:t xml:space="preserve">„Wyposażenie w sprzęt medyczny zaplecza weterynaryjnego Ośrodka Rehabilitacji Ptaków Dzikich w Bukwałdzie”, </w:t>
      </w:r>
      <w:r>
        <w:rPr>
          <w:rFonts w:ascii="Arial" w:eastAsia="Arial" w:hAnsi="Arial" w:cs="Arial"/>
          <w:sz w:val="20"/>
          <w:szCs w:val="20"/>
        </w:rPr>
        <w:t xml:space="preserve">składam oświadczenie o braku podstaw do wykluczenia z postępowania: </w:t>
      </w:r>
    </w:p>
    <w:p w:rsidR="00C437F7" w:rsidRDefault="00C437F7" w:rsidP="00C437F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na podstawie Rozdziału III zapytania ofertowego z dnia </w:t>
      </w:r>
      <w:r w:rsidR="00EB6905">
        <w:rPr>
          <w:rFonts w:ascii="Arial" w:eastAsia="Arial" w:hAnsi="Arial" w:cs="Arial"/>
          <w:sz w:val="20"/>
          <w:szCs w:val="20"/>
        </w:rPr>
        <w:t>29.10</w:t>
      </w:r>
      <w:r>
        <w:rPr>
          <w:rFonts w:ascii="Arial" w:eastAsia="Arial" w:hAnsi="Arial" w:cs="Arial"/>
          <w:sz w:val="20"/>
          <w:szCs w:val="20"/>
        </w:rPr>
        <w:t xml:space="preserve">.2017 r. </w:t>
      </w:r>
    </w:p>
    <w:p w:rsidR="00C437F7" w:rsidRDefault="00C437F7" w:rsidP="00C437F7"/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C437F7" w:rsidRDefault="00C437F7" w:rsidP="00C437F7"/>
    <w:p w:rsidR="00320963" w:rsidRDefault="00320963"/>
    <w:sectPr w:rsidR="00320963" w:rsidSect="00BC6809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49" w:rsidRDefault="00161A49">
      <w:pPr>
        <w:spacing w:after="0" w:line="240" w:lineRule="auto"/>
      </w:pPr>
      <w:r>
        <w:separator/>
      </w:r>
    </w:p>
  </w:endnote>
  <w:endnote w:type="continuationSeparator" w:id="0">
    <w:p w:rsidR="00161A49" w:rsidRDefault="0016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49" w:rsidRDefault="00161A49">
      <w:pPr>
        <w:spacing w:after="0" w:line="240" w:lineRule="auto"/>
      </w:pPr>
      <w:r>
        <w:separator/>
      </w:r>
    </w:p>
  </w:footnote>
  <w:footnote w:type="continuationSeparator" w:id="0">
    <w:p w:rsidR="00161A49" w:rsidRDefault="0016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00" w:rsidRDefault="00C437F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400" w:rsidRDefault="00161A49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7F7"/>
    <w:rsid w:val="00161A49"/>
    <w:rsid w:val="001C607E"/>
    <w:rsid w:val="00233E72"/>
    <w:rsid w:val="00234432"/>
    <w:rsid w:val="00320963"/>
    <w:rsid w:val="0053760B"/>
    <w:rsid w:val="005B2C00"/>
    <w:rsid w:val="00BC1647"/>
    <w:rsid w:val="00BC6809"/>
    <w:rsid w:val="00C437F7"/>
    <w:rsid w:val="00CC46B3"/>
    <w:rsid w:val="00EB6905"/>
    <w:rsid w:val="00E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37F7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C437F7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37F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47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ormal">
    <w:name w:val="normal"/>
    <w:rsid w:val="00EB6905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2017-10-29T20:45:00Z</dcterms:created>
  <dcterms:modified xsi:type="dcterms:W3CDTF">2017-10-29T20:45:00Z</dcterms:modified>
</cp:coreProperties>
</file>